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C787" w14:textId="7B43B2E4" w:rsidR="00AF1232" w:rsidRPr="00AF1232" w:rsidRDefault="00AF1232" w:rsidP="00AF1232">
      <w:pPr>
        <w:snapToGrid w:val="0"/>
        <w:ind w:left="240"/>
        <w:rPr>
          <w:rFonts w:ascii="ＭＳ 明朝" w:eastAsia="ＭＳ 明朝" w:hAnsi="Century" w:cs="Times New Roman"/>
          <w:sz w:val="22"/>
        </w:rPr>
      </w:pPr>
      <w:bookmarkStart w:id="0" w:name="_Hlk194939736"/>
      <w:r w:rsidRPr="00AF1232">
        <w:rPr>
          <w:rFonts w:ascii="ＭＳ 明朝" w:eastAsia="ＭＳ 明朝" w:hAnsi="Century" w:cs="Times New Roman" w:hint="eastAsia"/>
          <w:sz w:val="22"/>
        </w:rPr>
        <w:t>様式第５号</w:t>
      </w:r>
      <w:r w:rsidR="00C174EF">
        <w:rPr>
          <w:rFonts w:ascii="ＭＳ 明朝" w:eastAsia="ＭＳ 明朝" w:hAnsi="Century" w:cs="Times New Roman" w:hint="eastAsia"/>
          <w:sz w:val="22"/>
        </w:rPr>
        <w:t>（第１０条関係）</w:t>
      </w:r>
    </w:p>
    <w:p w14:paraId="5370687F" w14:textId="77777777" w:rsidR="00AF1232" w:rsidRPr="00AF1232" w:rsidRDefault="00AF1232" w:rsidP="00AF1232">
      <w:pPr>
        <w:snapToGrid w:val="0"/>
        <w:ind w:left="240"/>
        <w:jc w:val="right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1A65C3E7" w14:textId="77777777" w:rsidR="00AF1232" w:rsidRPr="00AF1232" w:rsidRDefault="00AF1232" w:rsidP="00AF1232">
      <w:pPr>
        <w:snapToGrid w:val="0"/>
        <w:ind w:left="240" w:firstLineChars="100" w:firstLine="220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>平生町長　様</w:t>
      </w:r>
    </w:p>
    <w:p w14:paraId="4D1940BF" w14:textId="77777777" w:rsidR="00AF1232" w:rsidRPr="00AF1232" w:rsidRDefault="00AF1232" w:rsidP="00AF1232">
      <w:pPr>
        <w:snapToGrid w:val="0"/>
        <w:spacing w:line="360" w:lineRule="auto"/>
        <w:ind w:left="240"/>
        <w:rPr>
          <w:rFonts w:ascii="ＭＳ 明朝" w:eastAsia="ＭＳ 明朝" w:hAnsi="Century" w:cs="Times New Roman"/>
          <w:sz w:val="22"/>
        </w:rPr>
      </w:pPr>
    </w:p>
    <w:p w14:paraId="5CD5B255" w14:textId="375821D4" w:rsidR="00AF1232" w:rsidRPr="00AF1232" w:rsidRDefault="00AF1232" w:rsidP="00AF1232">
      <w:pPr>
        <w:snapToGrid w:val="0"/>
        <w:spacing w:line="360" w:lineRule="auto"/>
        <w:ind w:left="240" w:right="1162"/>
        <w:jc w:val="center"/>
        <w:rPr>
          <w:rFonts w:ascii="ＭＳ 明朝" w:eastAsia="ＭＳ 明朝" w:hAnsi="Century" w:cs="Times New Roman"/>
          <w:sz w:val="22"/>
        </w:rPr>
      </w:pPr>
      <w:bookmarkStart w:id="1" w:name="_Hlk195016260"/>
      <w:r w:rsidRPr="00AF1232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申請者</w:t>
      </w:r>
      <w:r w:rsidR="00DB1B40">
        <w:rPr>
          <w:rFonts w:ascii="ＭＳ 明朝" w:eastAsia="ＭＳ 明朝" w:hAnsi="Century" w:cs="Times New Roman" w:hint="eastAsia"/>
          <w:sz w:val="22"/>
        </w:rPr>
        <w:t xml:space="preserve"> </w:t>
      </w:r>
      <w:r w:rsidR="00DB1B40">
        <w:rPr>
          <w:rFonts w:ascii="ＭＳ 明朝" w:eastAsia="ＭＳ 明朝" w:hAnsi="Century" w:cs="Times New Roman"/>
          <w:sz w:val="22"/>
        </w:rPr>
        <w:t xml:space="preserve">  </w:t>
      </w:r>
      <w:r w:rsidRPr="00AF1232">
        <w:rPr>
          <w:rFonts w:ascii="ＭＳ 明朝" w:eastAsia="ＭＳ 明朝" w:hAnsi="Century" w:cs="Times New Roman" w:hint="eastAsia"/>
          <w:sz w:val="22"/>
        </w:rPr>
        <w:t xml:space="preserve">住　所　　　　　　　　　　　　</w:t>
      </w:r>
    </w:p>
    <w:p w14:paraId="0D2743A5" w14:textId="08705E3F" w:rsidR="00AF1232" w:rsidRPr="00AF1232" w:rsidRDefault="0032378B" w:rsidP="00DB1B40">
      <w:pPr>
        <w:snapToGrid w:val="0"/>
        <w:spacing w:line="360" w:lineRule="auto"/>
        <w:ind w:right="1162" w:firstLineChars="3100" w:firstLine="68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氏　名</w:t>
      </w:r>
      <w:r w:rsidR="00DB1B40" w:rsidRPr="00AF1232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AF1232" w:rsidRPr="00AF1232"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</w:p>
    <w:p w14:paraId="365ABF79" w14:textId="2C948CED" w:rsidR="00AF1232" w:rsidRPr="00AF1232" w:rsidRDefault="00AF1232" w:rsidP="00DB1B40">
      <w:pPr>
        <w:snapToGrid w:val="0"/>
        <w:spacing w:line="360" w:lineRule="auto"/>
        <w:ind w:right="680" w:firstLineChars="3050" w:firstLine="6710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</w:p>
    <w:bookmarkEnd w:id="1"/>
    <w:p w14:paraId="52705714" w14:textId="77777777" w:rsidR="00AF1232" w:rsidRPr="00AF1232" w:rsidRDefault="00AF1232" w:rsidP="00AF1232">
      <w:pPr>
        <w:snapToGrid w:val="0"/>
        <w:ind w:left="240"/>
        <w:rPr>
          <w:rFonts w:ascii="ＭＳ 明朝" w:eastAsia="ＭＳ 明朝" w:hAnsi="Century" w:cs="Times New Roman"/>
          <w:sz w:val="22"/>
        </w:rPr>
      </w:pPr>
    </w:p>
    <w:p w14:paraId="3AC9771A" w14:textId="77777777" w:rsidR="00AF1232" w:rsidRPr="00AF1232" w:rsidRDefault="00AF1232" w:rsidP="00AF1232">
      <w:pPr>
        <w:snapToGrid w:val="0"/>
        <w:ind w:left="240"/>
        <w:jc w:val="center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>平生町飼い主のいない猫の不妊去勢手術費補助金実績報告書</w:t>
      </w:r>
    </w:p>
    <w:p w14:paraId="5DEAFC4E" w14:textId="77777777" w:rsidR="00AF1232" w:rsidRPr="00AF1232" w:rsidRDefault="00AF1232" w:rsidP="00AF1232">
      <w:pPr>
        <w:snapToGrid w:val="0"/>
        <w:ind w:left="240"/>
        <w:jc w:val="center"/>
        <w:rPr>
          <w:rFonts w:ascii="ＭＳ 明朝" w:eastAsia="ＭＳ 明朝" w:hAnsi="Century" w:cs="Times New Roman"/>
          <w:sz w:val="22"/>
        </w:rPr>
      </w:pPr>
    </w:p>
    <w:p w14:paraId="1ADE30B4" w14:textId="77777777" w:rsidR="00AF1232" w:rsidRPr="00AF1232" w:rsidRDefault="00AF1232" w:rsidP="00AF1232">
      <w:pPr>
        <w:snapToGrid w:val="0"/>
        <w:ind w:left="240"/>
        <w:rPr>
          <w:rFonts w:ascii="ＭＳ 明朝" w:eastAsia="ＭＳ 明朝" w:hAnsi="Century" w:cs="Times New Roman"/>
          <w:sz w:val="24"/>
          <w:szCs w:val="24"/>
        </w:rPr>
      </w:pPr>
      <w:bookmarkStart w:id="2" w:name="_Hlk195012178"/>
      <w:r w:rsidRPr="00AF1232">
        <w:rPr>
          <w:rFonts w:ascii="ＭＳ 明朝" w:eastAsia="ＭＳ 明朝" w:hAnsi="Century" w:cs="Times New Roman" w:hint="eastAsia"/>
          <w:sz w:val="22"/>
        </w:rPr>
        <w:t xml:space="preserve">　　　年　　月　　日付け、　　　第　　　　号　により補助金の交付決定を受けた平生町飼</w:t>
      </w:r>
    </w:p>
    <w:p w14:paraId="58FF203D" w14:textId="77777777" w:rsidR="00AF1232" w:rsidRPr="00AF1232" w:rsidRDefault="00AF1232" w:rsidP="00AF1232">
      <w:pPr>
        <w:snapToGrid w:val="0"/>
        <w:ind w:left="240"/>
        <w:rPr>
          <w:rFonts w:ascii="ＭＳ 明朝" w:eastAsia="ＭＳ 明朝" w:hAnsi="Century" w:cs="Times New Roman"/>
          <w:sz w:val="24"/>
          <w:szCs w:val="24"/>
        </w:rPr>
      </w:pPr>
    </w:p>
    <w:p w14:paraId="4E849C80" w14:textId="77777777" w:rsidR="00AF1232" w:rsidRPr="00AF1232" w:rsidRDefault="00AF1232" w:rsidP="00AF1232">
      <w:pPr>
        <w:snapToGrid w:val="0"/>
        <w:ind w:left="240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>い主のいない猫の不妊去勢手術費補助金について、</w:t>
      </w:r>
      <w:bookmarkEnd w:id="2"/>
      <w:r w:rsidRPr="00AF1232">
        <w:rPr>
          <w:rFonts w:ascii="ＭＳ 明朝" w:eastAsia="ＭＳ 明朝" w:hAnsi="Century" w:cs="Times New Roman" w:hint="eastAsia"/>
          <w:sz w:val="22"/>
        </w:rPr>
        <w:t>次のとおり報告します。</w:t>
      </w:r>
    </w:p>
    <w:p w14:paraId="5074BA42" w14:textId="77777777" w:rsidR="00AF1232" w:rsidRPr="00AF1232" w:rsidRDefault="00AF1232" w:rsidP="00AF1232">
      <w:pPr>
        <w:snapToGrid w:val="0"/>
        <w:ind w:left="240"/>
        <w:rPr>
          <w:rFonts w:ascii="ＭＳ 明朝" w:eastAsia="ＭＳ 明朝" w:hAnsi="Century" w:cs="Times New Roman"/>
          <w:sz w:val="22"/>
        </w:rPr>
      </w:pPr>
    </w:p>
    <w:p w14:paraId="723E0D8B" w14:textId="1C68BBD8" w:rsidR="00AF1232" w:rsidRPr="00DB1B40" w:rsidRDefault="00AF1232" w:rsidP="00DB1B40">
      <w:pPr>
        <w:suppressAutoHyphens/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519A7951" w14:textId="77777777" w:rsidR="00AF1232" w:rsidRPr="00AF1232" w:rsidRDefault="00AF1232" w:rsidP="00AF1232">
      <w:pPr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 xml:space="preserve">　１．補助金交付決定額　　　　　　　　　　円</w:t>
      </w:r>
    </w:p>
    <w:p w14:paraId="2E2D00F4" w14:textId="77777777" w:rsidR="00AF1232" w:rsidRPr="00AF1232" w:rsidRDefault="00AF1232" w:rsidP="00AF1232">
      <w:pPr>
        <w:suppressAutoHyphens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14:paraId="0F8A5308" w14:textId="77777777" w:rsidR="00AF1232" w:rsidRPr="00AF1232" w:rsidRDefault="00AF1232" w:rsidP="00AF1232">
      <w:pPr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 xml:space="preserve">　２．手術をした猫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840"/>
        <w:gridCol w:w="791"/>
        <w:gridCol w:w="199"/>
        <w:gridCol w:w="1160"/>
        <w:gridCol w:w="2384"/>
      </w:tblGrid>
      <w:tr w:rsidR="00AF1232" w:rsidRPr="00AF1232" w14:paraId="7C450F28" w14:textId="77777777" w:rsidTr="00235AFC">
        <w:tc>
          <w:tcPr>
            <w:tcW w:w="1985" w:type="dxa"/>
          </w:tcPr>
          <w:p w14:paraId="48A00AD6" w14:textId="77777777" w:rsidR="00AF1232" w:rsidRPr="00AF1232" w:rsidRDefault="00AF1232" w:rsidP="00AF1232">
            <w:pPr>
              <w:spacing w:line="480" w:lineRule="auto"/>
              <w:jc w:val="center"/>
              <w:rPr>
                <w:rFonts w:ascii="ＭＳ 明朝" w:hAnsi="Century"/>
                <w:sz w:val="22"/>
              </w:rPr>
            </w:pPr>
            <w:bookmarkStart w:id="3" w:name="_Hlk195021735"/>
            <w:r w:rsidRPr="00AF1232">
              <w:rPr>
                <w:rFonts w:ascii="ＭＳ 明朝" w:hAnsi="Century" w:hint="eastAsia"/>
                <w:sz w:val="22"/>
              </w:rPr>
              <w:t>主な生息地</w:t>
            </w:r>
          </w:p>
        </w:tc>
        <w:tc>
          <w:tcPr>
            <w:tcW w:w="3830" w:type="dxa"/>
            <w:gridSpan w:val="3"/>
          </w:tcPr>
          <w:p w14:paraId="3ECC7EAC" w14:textId="77777777" w:rsidR="00AF1232" w:rsidRPr="00AF1232" w:rsidRDefault="00AF1232" w:rsidP="00AF1232">
            <w:pPr>
              <w:spacing w:line="480" w:lineRule="auto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平生町大字　　　　　　　　　周辺</w:t>
            </w:r>
          </w:p>
        </w:tc>
        <w:tc>
          <w:tcPr>
            <w:tcW w:w="1160" w:type="dxa"/>
          </w:tcPr>
          <w:p w14:paraId="46245889" w14:textId="77777777" w:rsidR="00AF1232" w:rsidRPr="00AF1232" w:rsidRDefault="00AF1232" w:rsidP="00AF1232">
            <w:pPr>
              <w:spacing w:line="480" w:lineRule="auto"/>
              <w:jc w:val="center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毛色</w:t>
            </w:r>
          </w:p>
        </w:tc>
        <w:tc>
          <w:tcPr>
            <w:tcW w:w="2384" w:type="dxa"/>
          </w:tcPr>
          <w:p w14:paraId="7B65679E" w14:textId="77777777" w:rsidR="00AF1232" w:rsidRPr="00AF1232" w:rsidRDefault="00AF1232" w:rsidP="00AF1232">
            <w:pPr>
              <w:spacing w:line="480" w:lineRule="auto"/>
              <w:rPr>
                <w:rFonts w:ascii="ＭＳ 明朝" w:hAnsi="Century"/>
                <w:sz w:val="22"/>
              </w:rPr>
            </w:pPr>
          </w:p>
        </w:tc>
      </w:tr>
      <w:bookmarkEnd w:id="3"/>
      <w:tr w:rsidR="00AF1232" w:rsidRPr="00AF1232" w14:paraId="63D075A0" w14:textId="77777777" w:rsidTr="00235AFC">
        <w:tc>
          <w:tcPr>
            <w:tcW w:w="1985" w:type="dxa"/>
          </w:tcPr>
          <w:p w14:paraId="00636DFE" w14:textId="77777777" w:rsidR="00AF1232" w:rsidRPr="00AF1232" w:rsidRDefault="00AF1232" w:rsidP="00AF1232">
            <w:pPr>
              <w:spacing w:line="480" w:lineRule="auto"/>
              <w:jc w:val="center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4"/>
                <w:szCs w:val="24"/>
              </w:rPr>
              <w:t>性　　別</w:t>
            </w:r>
          </w:p>
        </w:tc>
        <w:tc>
          <w:tcPr>
            <w:tcW w:w="2840" w:type="dxa"/>
          </w:tcPr>
          <w:p w14:paraId="017F5184" w14:textId="77777777" w:rsidR="00AF1232" w:rsidRPr="00AF1232" w:rsidRDefault="00AF1232" w:rsidP="00AF1232">
            <w:pPr>
              <w:spacing w:line="480" w:lineRule="auto"/>
              <w:ind w:firstLineChars="100" w:firstLine="240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4"/>
                <w:szCs w:val="24"/>
              </w:rPr>
              <w:t xml:space="preserve">□　</w:t>
            </w:r>
            <w:r w:rsidRPr="00AF1232">
              <w:rPr>
                <w:rFonts w:ascii="ＭＳ 明朝" w:hAnsi="Century" w:hint="eastAsia"/>
                <w:sz w:val="22"/>
              </w:rPr>
              <w:t xml:space="preserve">オス　</w:t>
            </w:r>
            <w:r w:rsidRPr="00AF1232">
              <w:rPr>
                <w:rFonts w:ascii="ＭＳ 明朝" w:hAnsi="Century" w:hint="eastAsia"/>
                <w:sz w:val="24"/>
                <w:szCs w:val="24"/>
              </w:rPr>
              <w:t>□</w:t>
            </w:r>
            <w:r w:rsidRPr="00AF1232">
              <w:rPr>
                <w:rFonts w:ascii="ＭＳ 明朝" w:hAnsi="Century" w:hint="eastAsia"/>
                <w:sz w:val="22"/>
              </w:rPr>
              <w:t xml:space="preserve">　メス　　</w:t>
            </w:r>
          </w:p>
        </w:tc>
        <w:tc>
          <w:tcPr>
            <w:tcW w:w="990" w:type="dxa"/>
            <w:gridSpan w:val="2"/>
          </w:tcPr>
          <w:p w14:paraId="0C66D6D3" w14:textId="77777777" w:rsidR="00AF1232" w:rsidRPr="00AF1232" w:rsidRDefault="00AF1232" w:rsidP="00AF1232">
            <w:pPr>
              <w:spacing w:line="480" w:lineRule="auto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特　徴</w:t>
            </w:r>
          </w:p>
        </w:tc>
        <w:tc>
          <w:tcPr>
            <w:tcW w:w="3544" w:type="dxa"/>
            <w:gridSpan w:val="2"/>
          </w:tcPr>
          <w:p w14:paraId="604C2265" w14:textId="77777777" w:rsidR="00AF1232" w:rsidRPr="00AF1232" w:rsidRDefault="00AF1232" w:rsidP="00AF1232">
            <w:pPr>
              <w:spacing w:line="480" w:lineRule="auto"/>
              <w:rPr>
                <w:rFonts w:ascii="ＭＳ 明朝" w:hAnsi="Century"/>
                <w:sz w:val="22"/>
              </w:rPr>
            </w:pPr>
          </w:p>
        </w:tc>
      </w:tr>
      <w:tr w:rsidR="00AF1232" w:rsidRPr="00AF1232" w14:paraId="7B0BE584" w14:textId="77777777" w:rsidTr="00235AFC">
        <w:tc>
          <w:tcPr>
            <w:tcW w:w="1985" w:type="dxa"/>
          </w:tcPr>
          <w:p w14:paraId="4F3D5B68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手術</w:t>
            </w:r>
            <w:r w:rsidRPr="00AF1232">
              <w:rPr>
                <w:rFonts w:ascii="ＭＳ 明朝" w:hAnsi="Century" w:hint="eastAsia"/>
                <w:sz w:val="24"/>
                <w:szCs w:val="24"/>
              </w:rPr>
              <w:t>実施</w:t>
            </w:r>
          </w:p>
          <w:p w14:paraId="7FE88E47" w14:textId="77777777" w:rsidR="00AF1232" w:rsidRPr="00AF1232" w:rsidRDefault="00AF1232" w:rsidP="00AF1232">
            <w:pPr>
              <w:tabs>
                <w:tab w:val="left" w:pos="720"/>
              </w:tabs>
              <w:ind w:rightChars="1" w:right="2" w:firstLineChars="200" w:firstLine="440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動物病院</w:t>
            </w:r>
          </w:p>
        </w:tc>
        <w:tc>
          <w:tcPr>
            <w:tcW w:w="3631" w:type="dxa"/>
            <w:gridSpan w:val="2"/>
          </w:tcPr>
          <w:p w14:paraId="17A73068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359" w:type="dxa"/>
            <w:gridSpan w:val="2"/>
            <w:vAlign w:val="center"/>
          </w:tcPr>
          <w:p w14:paraId="03F8CDF1" w14:textId="77777777" w:rsidR="00AF1232" w:rsidRPr="00AF1232" w:rsidRDefault="00AF1232" w:rsidP="00AF1232">
            <w:pPr>
              <w:jc w:val="center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手術費用等</w:t>
            </w:r>
          </w:p>
        </w:tc>
        <w:tc>
          <w:tcPr>
            <w:tcW w:w="2384" w:type="dxa"/>
            <w:vAlign w:val="center"/>
          </w:tcPr>
          <w:p w14:paraId="7B0146F4" w14:textId="77777777" w:rsidR="00AF1232" w:rsidRPr="00AF1232" w:rsidRDefault="00AF1232" w:rsidP="00AF1232">
            <w:pPr>
              <w:jc w:val="center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 　　　　　　　　</w:t>
            </w:r>
            <w:r w:rsidRPr="00AF1232">
              <w:rPr>
                <w:rFonts w:ascii="ＭＳ 明朝" w:hAnsi="Century"/>
                <w:sz w:val="22"/>
              </w:rPr>
              <w:t>円</w:t>
            </w:r>
          </w:p>
        </w:tc>
      </w:tr>
      <w:tr w:rsidR="00AF1232" w:rsidRPr="00AF1232" w14:paraId="240AEB4D" w14:textId="77777777" w:rsidTr="00235AFC">
        <w:trPr>
          <w:trHeight w:val="3176"/>
        </w:trPr>
        <w:tc>
          <w:tcPr>
            <w:tcW w:w="1985" w:type="dxa"/>
          </w:tcPr>
          <w:p w14:paraId="1270E1EE" w14:textId="77777777" w:rsidR="00AF1232" w:rsidRPr="00AF1232" w:rsidRDefault="00AF1232" w:rsidP="00AF1232">
            <w:pPr>
              <w:jc w:val="center"/>
              <w:rPr>
                <w:rFonts w:ascii="ＭＳ 明朝" w:hAnsi="Century"/>
                <w:sz w:val="22"/>
              </w:rPr>
            </w:pPr>
          </w:p>
          <w:p w14:paraId="0F982D5F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  <w:p w14:paraId="5C115B0B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  <w:p w14:paraId="20DEA46B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  <w:p w14:paraId="1856542C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動物病院の</w:t>
            </w:r>
          </w:p>
          <w:p w14:paraId="42E7D169" w14:textId="77777777" w:rsidR="00AF1232" w:rsidRPr="00AF1232" w:rsidRDefault="00AF1232" w:rsidP="00AF1232">
            <w:pPr>
              <w:ind w:firstLineChars="300" w:firstLine="660"/>
              <w:jc w:val="center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確認欄</w:t>
            </w:r>
          </w:p>
          <w:p w14:paraId="5259702D" w14:textId="77777777" w:rsidR="00AF1232" w:rsidRPr="00AF1232" w:rsidRDefault="00AF1232" w:rsidP="00AF1232">
            <w:pPr>
              <w:jc w:val="center"/>
              <w:rPr>
                <w:rFonts w:ascii="ＭＳ 明朝" w:hAnsi="Century"/>
                <w:sz w:val="22"/>
              </w:rPr>
            </w:pPr>
          </w:p>
        </w:tc>
        <w:tc>
          <w:tcPr>
            <w:tcW w:w="7374" w:type="dxa"/>
            <w:gridSpan w:val="5"/>
          </w:tcPr>
          <w:p w14:paraId="4C314FAE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</w:t>
            </w:r>
          </w:p>
          <w:p w14:paraId="1ACA9E2E" w14:textId="77777777" w:rsidR="00AF1232" w:rsidRPr="00AF1232" w:rsidRDefault="00AF1232" w:rsidP="00AF1232">
            <w:pPr>
              <w:ind w:firstLineChars="100" w:firstLine="220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上記の猫について、不妊・去勢手術を実施いたしました。</w:t>
            </w:r>
          </w:p>
          <w:p w14:paraId="6A2307A0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　　</w:t>
            </w:r>
          </w:p>
          <w:p w14:paraId="5CE878D0" w14:textId="0188575D" w:rsidR="00AF1232" w:rsidRPr="00AF1232" w:rsidRDefault="00AF1232" w:rsidP="00AF1232">
            <w:pPr>
              <w:ind w:firstLineChars="300" w:firstLine="660"/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>年</w:t>
            </w:r>
            <w:r w:rsidR="00595F2E">
              <w:rPr>
                <w:rFonts w:ascii="ＭＳ 明朝" w:hAnsi="Century" w:hint="eastAsia"/>
                <w:sz w:val="22"/>
              </w:rPr>
              <w:t xml:space="preserve">　</w:t>
            </w:r>
            <w:r w:rsidRPr="00AF1232">
              <w:rPr>
                <w:rFonts w:ascii="ＭＳ 明朝" w:hAnsi="Century" w:hint="eastAsia"/>
                <w:sz w:val="22"/>
              </w:rPr>
              <w:t xml:space="preserve">　月　</w:t>
            </w:r>
            <w:r w:rsidR="00595F2E">
              <w:rPr>
                <w:rFonts w:ascii="ＭＳ 明朝" w:hAnsi="Century" w:hint="eastAsia"/>
                <w:sz w:val="22"/>
              </w:rPr>
              <w:t xml:space="preserve">　</w:t>
            </w:r>
            <w:r w:rsidRPr="00AF1232">
              <w:rPr>
                <w:rFonts w:ascii="ＭＳ 明朝" w:hAnsi="Century" w:hint="eastAsia"/>
                <w:sz w:val="22"/>
              </w:rPr>
              <w:t xml:space="preserve">日　　　</w:t>
            </w:r>
          </w:p>
          <w:p w14:paraId="5D6FAEC9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</w:t>
            </w:r>
          </w:p>
          <w:p w14:paraId="20912C17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  <w:p w14:paraId="7C552460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</w:t>
            </w:r>
          </w:p>
          <w:p w14:paraId="696175A7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　　　　　　　　　　　動物病院名　　　</w:t>
            </w:r>
          </w:p>
          <w:p w14:paraId="5AEB6E65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  <w:r w:rsidRPr="00AF1232">
              <w:rPr>
                <w:rFonts w:ascii="ＭＳ 明朝" w:hAnsi="Century" w:hint="eastAsia"/>
                <w:sz w:val="22"/>
              </w:rPr>
              <w:t xml:space="preserve">　　　　　　　　　　　　　　　　</w:t>
            </w:r>
          </w:p>
          <w:p w14:paraId="14F6F3A8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  <w:p w14:paraId="60EE3B23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  <w:p w14:paraId="2E5F9604" w14:textId="77777777" w:rsidR="00AF1232" w:rsidRPr="00AF1232" w:rsidRDefault="00AF1232" w:rsidP="00AF1232">
            <w:pPr>
              <w:rPr>
                <w:rFonts w:ascii="ＭＳ 明朝" w:hAnsi="Century"/>
                <w:sz w:val="22"/>
              </w:rPr>
            </w:pPr>
          </w:p>
        </w:tc>
      </w:tr>
      <w:bookmarkEnd w:id="0"/>
    </w:tbl>
    <w:p w14:paraId="51F1A643" w14:textId="77777777" w:rsidR="00AF1232" w:rsidRPr="00AF1232" w:rsidRDefault="00AF1232" w:rsidP="00AF1232">
      <w:pPr>
        <w:rPr>
          <w:rFonts w:ascii="ＭＳ 明朝" w:eastAsia="ＭＳ 明朝" w:hAnsi="Century" w:cs="Times New Roman"/>
          <w:sz w:val="22"/>
        </w:rPr>
      </w:pPr>
    </w:p>
    <w:p w14:paraId="3E844882" w14:textId="77777777" w:rsidR="00AF1232" w:rsidRPr="00AF1232" w:rsidRDefault="00AF1232" w:rsidP="00AF1232">
      <w:pPr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 xml:space="preserve">　３．添付書類</w:t>
      </w:r>
    </w:p>
    <w:p w14:paraId="73DE79D7" w14:textId="105CDD3D" w:rsidR="00AF1232" w:rsidRPr="00AF1232" w:rsidRDefault="00AF1232" w:rsidP="00AF1232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>①　手術費用が記載された領収書</w:t>
      </w:r>
      <w:r w:rsidR="0067604A">
        <w:rPr>
          <w:rFonts w:ascii="ＭＳ 明朝" w:eastAsia="ＭＳ 明朝" w:hAnsi="Century" w:cs="Times New Roman" w:hint="eastAsia"/>
          <w:sz w:val="22"/>
        </w:rPr>
        <w:t>（写）</w:t>
      </w:r>
    </w:p>
    <w:p w14:paraId="38F52C69" w14:textId="77777777" w:rsidR="00AF1232" w:rsidRPr="00AF1232" w:rsidRDefault="00AF1232" w:rsidP="00AF1232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AF1232">
        <w:rPr>
          <w:rFonts w:ascii="ＭＳ 明朝" w:eastAsia="ＭＳ 明朝" w:hAnsi="Century" w:cs="Times New Roman" w:hint="eastAsia"/>
          <w:sz w:val="22"/>
        </w:rPr>
        <w:t>②　手術を施した猫の写真（Ｖ字カットを施した場合はそれが分かるもの。）</w:t>
      </w:r>
    </w:p>
    <w:p w14:paraId="49F49A22" w14:textId="77777777" w:rsidR="00AF1232" w:rsidRDefault="00AF1232"/>
    <w:sectPr w:rsidR="00AF1232" w:rsidSect="00AF12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80E5" w14:textId="77777777" w:rsidR="000C73E0" w:rsidRDefault="000C73E0" w:rsidP="00AF1232">
      <w:r>
        <w:separator/>
      </w:r>
    </w:p>
  </w:endnote>
  <w:endnote w:type="continuationSeparator" w:id="0">
    <w:p w14:paraId="56872589" w14:textId="77777777" w:rsidR="000C73E0" w:rsidRDefault="000C73E0" w:rsidP="00AF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D289" w14:textId="77777777" w:rsidR="000C73E0" w:rsidRDefault="000C73E0" w:rsidP="00AF1232">
      <w:r>
        <w:separator/>
      </w:r>
    </w:p>
  </w:footnote>
  <w:footnote w:type="continuationSeparator" w:id="0">
    <w:p w14:paraId="0ED9C768" w14:textId="77777777" w:rsidR="000C73E0" w:rsidRDefault="000C73E0" w:rsidP="00AF1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32"/>
    <w:rsid w:val="000C73E0"/>
    <w:rsid w:val="0032378B"/>
    <w:rsid w:val="00595F2E"/>
    <w:rsid w:val="0067604A"/>
    <w:rsid w:val="00AF1232"/>
    <w:rsid w:val="00C174EF"/>
    <w:rsid w:val="00DB1B40"/>
    <w:rsid w:val="00F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2A34B"/>
  <w15:chartTrackingRefBased/>
  <w15:docId w15:val="{9B4C404B-DF3B-485B-ADBC-6E09A63F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232"/>
  </w:style>
  <w:style w:type="paragraph" w:styleId="a5">
    <w:name w:val="footer"/>
    <w:basedOn w:val="a"/>
    <w:link w:val="a6"/>
    <w:uiPriority w:val="99"/>
    <w:unhideWhenUsed/>
    <w:rsid w:val="00AF1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232"/>
  </w:style>
  <w:style w:type="table" w:styleId="a7">
    <w:name w:val="Table Grid"/>
    <w:basedOn w:val="a1"/>
    <w:uiPriority w:val="39"/>
    <w:rsid w:val="00AF1232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user2184</dc:creator>
  <cp:keywords/>
  <dc:description/>
  <cp:lastModifiedBy>user2184</cp:lastModifiedBy>
  <cp:revision>7</cp:revision>
  <dcterms:created xsi:type="dcterms:W3CDTF">2025-04-25T06:50:00Z</dcterms:created>
  <dcterms:modified xsi:type="dcterms:W3CDTF">2025-05-01T00:07:00Z</dcterms:modified>
</cp:coreProperties>
</file>